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26.12.2024 г.                                                                                                    N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1.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26.12.2024 г. в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10 часов 00 минут</w:t>
      </w:r>
      <w:r>
        <w:rPr>
          <w:rFonts w:ascii="Times New Roman" w:hAnsi="Times New Roman" w:cs="Times New Roman"/>
          <w:sz w:val="24"/>
          <w:szCs w:val="24"/>
        </w:rPr>
        <w:t xml:space="preserve"> осмотра 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36:10:4800010:72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Первомайская, 8</w:t>
      </w:r>
      <w:r>
        <w:rPr>
          <w:rFonts w:ascii="Times New Roman" w:hAnsi="Times New Roman" w:cs="Times New Roman"/>
          <w:sz w:val="24"/>
          <w:szCs w:val="24"/>
        </w:rPr>
        <w:t xml:space="preserve">, на земельном участке, расположенном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Первомайская, 8</w:t>
      </w:r>
      <w:r>
        <w:rPr>
          <w:rFonts w:ascii="Times New Roman" w:hAnsi="Times New Roman" w:cs="Times New Roman"/>
          <w:sz w:val="24"/>
          <w:szCs w:val="24"/>
        </w:rPr>
        <w:t xml:space="preserve">, комиссией 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в составе: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</w:t>
      </w:r>
      <w:r w:rsidR="00F44CBD">
        <w:rPr>
          <w:rFonts w:ascii="Times New Roman" w:hAnsi="Times New Roman" w:cs="Times New Roman"/>
          <w:iCs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 лица, выявленного в качестве правообладателя указанного ранее учтенного объекта недвижимости.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 проведен в форме визуального осмотра.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недвижимости прекратил существование.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36:10:4800010:72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Первомайская, 8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E932F3" w:rsidRDefault="00E932F3"/>
    <w:p w:rsidR="00272560" w:rsidRDefault="009E1528">
      <w:r>
        <w:rPr>
          <w:noProof/>
          <w:lang w:eastAsia="ru-RU"/>
        </w:rPr>
        <w:drawing>
          <wp:inline distT="0" distB="0" distL="0" distR="0">
            <wp:extent cx="5943600" cy="6819900"/>
            <wp:effectExtent l="0" t="0" r="0" b="0"/>
            <wp:docPr id="3" name="Рисунок 3" descr="D:\Мой рабочий стол\Фото домов\Новая папка\с. Ясеновка, ул. Первомайская, д. 8\с. Ясеновка, ул. Первомайская, д.8 снару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рабочий стол\Фото домов\Новая папка\с. Ясеновка, ул. Первомайская, д. 8\с. Ясеновка, ул. Первомайская, д.8 снаруж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F8" w:rsidRPr="008166F8" w:rsidRDefault="008166F8" w:rsidP="008166F8">
      <w:pPr>
        <w:tabs>
          <w:tab w:val="left" w:pos="2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66F8">
        <w:rPr>
          <w:rFonts w:ascii="Times New Roman" w:hAnsi="Times New Roman" w:cs="Times New Roman"/>
          <w:sz w:val="28"/>
          <w:szCs w:val="28"/>
        </w:rPr>
        <w:t>Снаружи</w:t>
      </w:r>
    </w:p>
    <w:p w:rsidR="008166F8" w:rsidRDefault="008166F8" w:rsidP="007D0DDA">
      <w:pPr>
        <w:tabs>
          <w:tab w:val="left" w:pos="2070"/>
        </w:tabs>
      </w:pPr>
    </w:p>
    <w:p w:rsidR="008166F8" w:rsidRDefault="008166F8" w:rsidP="007D0DDA">
      <w:pPr>
        <w:tabs>
          <w:tab w:val="left" w:pos="2070"/>
        </w:tabs>
      </w:pPr>
    </w:p>
    <w:p w:rsidR="008166F8" w:rsidRDefault="008166F8" w:rsidP="007D0DDA">
      <w:pPr>
        <w:tabs>
          <w:tab w:val="left" w:pos="2070"/>
        </w:tabs>
      </w:pPr>
    </w:p>
    <w:p w:rsidR="008166F8" w:rsidRDefault="008166F8" w:rsidP="007D0DDA">
      <w:pPr>
        <w:tabs>
          <w:tab w:val="left" w:pos="207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D:\Мой рабочий стол\Фото домов\Новая папка\IMG-20241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рабочий стол\Фото домов\Новая папка\IMG-20241225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F8" w:rsidRDefault="008166F8" w:rsidP="007D0DDA">
      <w:pPr>
        <w:tabs>
          <w:tab w:val="left" w:pos="2070"/>
        </w:tabs>
      </w:pPr>
    </w:p>
    <w:p w:rsidR="008166F8" w:rsidRPr="008166F8" w:rsidRDefault="008166F8" w:rsidP="008166F8">
      <w:pPr>
        <w:tabs>
          <w:tab w:val="left" w:pos="20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66F8">
        <w:rPr>
          <w:rFonts w:ascii="Times New Roman" w:hAnsi="Times New Roman" w:cs="Times New Roman"/>
          <w:sz w:val="28"/>
          <w:szCs w:val="28"/>
        </w:rPr>
        <w:t>внутри</w:t>
      </w:r>
    </w:p>
    <w:p w:rsidR="00272560" w:rsidRDefault="00272560" w:rsidP="007D0DDA">
      <w:pPr>
        <w:tabs>
          <w:tab w:val="left" w:pos="2070"/>
        </w:tabs>
      </w:pPr>
      <w:r>
        <w:t xml:space="preserve">                                                           </w:t>
      </w:r>
    </w:p>
    <w:p w:rsidR="00E932F3" w:rsidRPr="00272560" w:rsidRDefault="00E932F3" w:rsidP="00272560">
      <w:pPr>
        <w:sectPr w:rsidR="00E932F3" w:rsidRPr="00272560" w:rsidSect="00E932F3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26.12.2024 г.                                                                                                    N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2.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26.12.2024 г. в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10 часов 05 минут</w:t>
      </w:r>
      <w:r>
        <w:rPr>
          <w:rFonts w:ascii="Times New Roman" w:hAnsi="Times New Roman" w:cs="Times New Roman"/>
          <w:sz w:val="24"/>
          <w:szCs w:val="24"/>
        </w:rPr>
        <w:t xml:space="preserve"> осмотра 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36:10:4800008:8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Мира, 9</w:t>
      </w:r>
      <w:r>
        <w:rPr>
          <w:rFonts w:ascii="Times New Roman" w:hAnsi="Times New Roman" w:cs="Times New Roman"/>
          <w:sz w:val="24"/>
          <w:szCs w:val="24"/>
        </w:rPr>
        <w:t xml:space="preserve">, на земельном участке, расположенном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Мира, 9</w:t>
      </w:r>
      <w:r>
        <w:rPr>
          <w:rFonts w:ascii="Times New Roman" w:hAnsi="Times New Roman" w:cs="Times New Roman"/>
          <w:sz w:val="24"/>
          <w:szCs w:val="24"/>
        </w:rPr>
        <w:t xml:space="preserve">, комиссией 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в составе: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</w:t>
      </w:r>
      <w:r w:rsidR="00F44CBD">
        <w:rPr>
          <w:rFonts w:ascii="Times New Roman" w:hAnsi="Times New Roman" w:cs="Times New Roman"/>
          <w:iCs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 лица, выявленного в качестве правообладателя указанного ранее учтенного объекта недвижимости.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 проведен в форме визуального осмотра.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недвижимости прекратил существование.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36:10:4800008:8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Мира, 9</w:t>
      </w:r>
    </w:p>
    <w:p w:rsidR="00BF0D4A" w:rsidRDefault="00BF0D4A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32F3" w:rsidRDefault="00994CCC" w:rsidP="001C78E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D:\Мой рабочий стол\Фото домов\Новая папка\IMG-20241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рабочий стол\Фото домов\Новая папка\IMG-20241225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F3" w:rsidRDefault="00E932F3">
      <w:pPr>
        <w:sectPr w:rsidR="00E932F3" w:rsidSect="00E932F3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26.12.2024 г.                                                                                                    N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26.12.2024 г. в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10 часов 10 минут</w:t>
      </w:r>
      <w:r>
        <w:rPr>
          <w:rFonts w:ascii="Times New Roman" w:hAnsi="Times New Roman" w:cs="Times New Roman"/>
          <w:sz w:val="24"/>
          <w:szCs w:val="24"/>
        </w:rPr>
        <w:t xml:space="preserve"> осмотра 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36:10:4800015:50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Верхняя, 9</w:t>
      </w:r>
      <w:r>
        <w:rPr>
          <w:rFonts w:ascii="Times New Roman" w:hAnsi="Times New Roman" w:cs="Times New Roman"/>
          <w:sz w:val="24"/>
          <w:szCs w:val="24"/>
        </w:rPr>
        <w:t xml:space="preserve">, на земельном участке, расположенном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Верхняя, 9</w:t>
      </w:r>
      <w:r>
        <w:rPr>
          <w:rFonts w:ascii="Times New Roman" w:hAnsi="Times New Roman" w:cs="Times New Roman"/>
          <w:sz w:val="24"/>
          <w:szCs w:val="24"/>
        </w:rPr>
        <w:t xml:space="preserve">, комиссией 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в составе: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</w:t>
      </w:r>
      <w:r w:rsidR="00F44CBD">
        <w:rPr>
          <w:rFonts w:ascii="Times New Roman" w:hAnsi="Times New Roman" w:cs="Times New Roman"/>
          <w:i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 лица, выявленного в качестве правообладателя указанного ранее учтенного объекта недвижимости.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 проведен в форме визуального осмотра.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недвижимости</w:t>
      </w:r>
      <w:r w:rsidR="002208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прекратил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существование.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36:10:4800015:50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с. Ясеновка, ул. Верхняя, 9</w:t>
      </w:r>
    </w:p>
    <w:p w:rsidR="005E058D" w:rsidRDefault="005E058D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E058D" w:rsidRDefault="005E058D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32F3" w:rsidRDefault="005E058D" w:rsidP="001C78E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3600" cy="6391275"/>
            <wp:effectExtent l="0" t="0" r="0" b="9525"/>
            <wp:docPr id="1" name="Рисунок 1" descr="C:\Users\User\Downloads\IMG-202412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1225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F3" w:rsidRDefault="00E932F3">
      <w:pPr>
        <w:sectPr w:rsidR="00E932F3" w:rsidSect="00E932F3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26.12.2024 г.                                                                                                    N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4.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26.12.2024 г. в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10 часов 15 минут</w:t>
      </w:r>
      <w:r>
        <w:rPr>
          <w:rFonts w:ascii="Times New Roman" w:hAnsi="Times New Roman" w:cs="Times New Roman"/>
          <w:sz w:val="24"/>
          <w:szCs w:val="24"/>
        </w:rPr>
        <w:t xml:space="preserve"> осмотра 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36:10:5000005:22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х. Хвощеватое, ул. Советская, 8</w:t>
      </w:r>
      <w:r>
        <w:rPr>
          <w:rFonts w:ascii="Times New Roman" w:hAnsi="Times New Roman" w:cs="Times New Roman"/>
          <w:sz w:val="24"/>
          <w:szCs w:val="24"/>
        </w:rPr>
        <w:t xml:space="preserve">, на земельном участке, расположенном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х. Хвощеватое, ул. Советская, 8</w:t>
      </w:r>
      <w:r>
        <w:rPr>
          <w:rFonts w:ascii="Times New Roman" w:hAnsi="Times New Roman" w:cs="Times New Roman"/>
          <w:sz w:val="24"/>
          <w:szCs w:val="24"/>
        </w:rPr>
        <w:t xml:space="preserve">, комиссией 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в составе: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</w:t>
      </w:r>
      <w:r w:rsidR="00F44CBD">
        <w:rPr>
          <w:rFonts w:ascii="Times New Roman" w:hAnsi="Times New Roman" w:cs="Times New Roman"/>
          <w:iCs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 лица, выявленного в качестве правообладателя указанного ранее учтенного объекта недвижимости.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 проведен в форме визуального осмотра.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прекратил существование.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184" w:rsidRDefault="009E2184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184" w:rsidRDefault="009E2184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 фотофиксации</w:t>
      </w:r>
    </w:p>
    <w:p w:rsidR="009E2184" w:rsidRDefault="00E932F3" w:rsidP="009E21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36:10:5000005:22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х. Хвощеватое, ул. Советская, 8</w:t>
      </w:r>
    </w:p>
    <w:p w:rsidR="009E2184" w:rsidRDefault="009E2184" w:rsidP="00822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E2184" w:rsidRDefault="009E2184" w:rsidP="00822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E2184" w:rsidRDefault="009E2184" w:rsidP="008220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6B02F" wp14:editId="7CA1E6F8">
            <wp:extent cx="5943600" cy="6391275"/>
            <wp:effectExtent l="0" t="0" r="0" b="9525"/>
            <wp:docPr id="7" name="Рисунок 7" descr="D:\Мой рабочий стол\Фото домов\Новая папка\IMG-20241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рабочий стол\Фото домов\Новая папка\IMG-20241225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84" w:rsidRPr="009E2184" w:rsidRDefault="009E2184" w:rsidP="009E2184">
      <w:pPr>
        <w:rPr>
          <w:rFonts w:ascii="Times New Roman" w:hAnsi="Times New Roman" w:cs="Times New Roman"/>
          <w:sz w:val="24"/>
          <w:szCs w:val="24"/>
        </w:rPr>
      </w:pPr>
    </w:p>
    <w:p w:rsidR="009E2184" w:rsidRPr="009E2184" w:rsidRDefault="009E2184" w:rsidP="009E2184">
      <w:pPr>
        <w:rPr>
          <w:rFonts w:ascii="Times New Roman" w:hAnsi="Times New Roman" w:cs="Times New Roman"/>
          <w:sz w:val="24"/>
          <w:szCs w:val="24"/>
        </w:rPr>
      </w:pPr>
    </w:p>
    <w:p w:rsidR="009E2184" w:rsidRPr="009E2184" w:rsidRDefault="009E2184" w:rsidP="009E2184">
      <w:pPr>
        <w:tabs>
          <w:tab w:val="left" w:pos="27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E2184">
        <w:rPr>
          <w:rFonts w:ascii="Times New Roman" w:hAnsi="Times New Roman" w:cs="Times New Roman"/>
          <w:sz w:val="28"/>
          <w:szCs w:val="28"/>
        </w:rPr>
        <w:t>Вид с лицевой части</w:t>
      </w:r>
    </w:p>
    <w:p w:rsidR="00994CCC" w:rsidRDefault="00EB4B01" w:rsidP="00703FFF">
      <w:r>
        <w:lastRenderedPageBreak/>
        <w:t xml:space="preserve">      </w:t>
      </w:r>
      <w:r w:rsidR="00822046">
        <w:t xml:space="preserve">                  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0AF420D9" wp14:editId="529CDA8E">
            <wp:extent cx="5943600" cy="6867525"/>
            <wp:effectExtent l="0" t="0" r="0" b="9525"/>
            <wp:docPr id="5" name="Рисунок 5" descr="D:\Мой рабочий стол\Фото домов\Новая папка\IMG-20241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рабочий стол\Фото домов\Новая папка\IMG-20241225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CC" w:rsidRPr="00994CCC" w:rsidRDefault="00994CCC" w:rsidP="00994CCC"/>
    <w:p w:rsidR="00994CCC" w:rsidRPr="00994CCC" w:rsidRDefault="00994CCC" w:rsidP="00994CCC"/>
    <w:p w:rsidR="00994CCC" w:rsidRDefault="00994CCC" w:rsidP="00994CCC"/>
    <w:p w:rsidR="00EB4B01" w:rsidRPr="00EA0B2F" w:rsidRDefault="009E2184" w:rsidP="00EA0B2F">
      <w:pPr>
        <w:tabs>
          <w:tab w:val="left" w:pos="2550"/>
        </w:tabs>
        <w:jc w:val="center"/>
        <w:rPr>
          <w:rFonts w:ascii="Times New Roman" w:hAnsi="Times New Roman" w:cs="Times New Roman"/>
          <w:sz w:val="28"/>
          <w:szCs w:val="28"/>
        </w:rPr>
        <w:sectPr w:rsidR="00EB4B01" w:rsidRPr="00EA0B2F" w:rsidSect="00E932F3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EA0B2F">
        <w:rPr>
          <w:rFonts w:ascii="Times New Roman" w:hAnsi="Times New Roman" w:cs="Times New Roman"/>
          <w:sz w:val="28"/>
          <w:szCs w:val="28"/>
        </w:rPr>
        <w:t xml:space="preserve">Вид с </w:t>
      </w:r>
      <w:r w:rsidR="00EA0B2F" w:rsidRPr="00EA0B2F">
        <w:rPr>
          <w:rFonts w:ascii="Times New Roman" w:hAnsi="Times New Roman" w:cs="Times New Roman"/>
          <w:sz w:val="28"/>
          <w:szCs w:val="28"/>
        </w:rPr>
        <w:t xml:space="preserve">боковой </w:t>
      </w:r>
      <w:r w:rsidR="00EA0B2F">
        <w:rPr>
          <w:rFonts w:ascii="Times New Roman" w:hAnsi="Times New Roman" w:cs="Times New Roman"/>
          <w:sz w:val="28"/>
          <w:szCs w:val="28"/>
        </w:rPr>
        <w:t xml:space="preserve">и задней </w:t>
      </w:r>
      <w:r w:rsidR="00EA0B2F" w:rsidRPr="00EA0B2F">
        <w:rPr>
          <w:rFonts w:ascii="Times New Roman" w:hAnsi="Times New Roman" w:cs="Times New Roman"/>
          <w:sz w:val="28"/>
          <w:szCs w:val="28"/>
        </w:rPr>
        <w:t>части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ОСМОТРА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26.12.2024 г.                                                                                                    N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5.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26.12.2024 г. в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10 часов 20 минут</w:t>
      </w:r>
      <w:r>
        <w:rPr>
          <w:rFonts w:ascii="Times New Roman" w:hAnsi="Times New Roman" w:cs="Times New Roman"/>
          <w:sz w:val="24"/>
          <w:szCs w:val="24"/>
        </w:rPr>
        <w:t xml:space="preserve"> осмотра 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36:10:5000006:26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х. Хвощеватое, ул. Луговая, 8</w:t>
      </w:r>
      <w:r>
        <w:rPr>
          <w:rFonts w:ascii="Times New Roman" w:hAnsi="Times New Roman" w:cs="Times New Roman"/>
          <w:sz w:val="24"/>
          <w:szCs w:val="24"/>
        </w:rPr>
        <w:t xml:space="preserve">, на земельном участке, расположенном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х. Хвощеватое, ул. Луговая, 8</w:t>
      </w:r>
      <w:r>
        <w:rPr>
          <w:rFonts w:ascii="Times New Roman" w:hAnsi="Times New Roman" w:cs="Times New Roman"/>
          <w:sz w:val="24"/>
          <w:szCs w:val="24"/>
        </w:rPr>
        <w:t xml:space="preserve">, комиссией 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в составе: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 лица, выявленного в качестве правообладателя указанного ранее учтенного объекта недвижимости.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Осмотр проведен в форме визуального осмотра.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недвижимости прекратил существование.</w:t>
      </w:r>
    </w:p>
    <w:p w:rsidR="00E932F3" w:rsidRDefault="00E932F3" w:rsidP="001C78E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Жилой дом</w:t>
      </w:r>
      <w:r>
        <w:rPr>
          <w:rFonts w:ascii="Times New Roman" w:hAnsi="Times New Roman" w:cs="Times New Roman"/>
          <w:sz w:val="24"/>
          <w:szCs w:val="24"/>
        </w:rPr>
        <w:t xml:space="preserve">, кадастровый  номер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36:10:5000006:26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B35D0A">
        <w:rPr>
          <w:rFonts w:ascii="Times New Roman" w:hAnsi="Times New Roman" w:cs="Times New Roman"/>
          <w:noProof/>
          <w:sz w:val="24"/>
          <w:szCs w:val="24"/>
        </w:rPr>
        <w:t>Воронежская область, Калачеевский район, х. Хвощеватое, ул. Луговая, 8</w:t>
      </w:r>
    </w:p>
    <w:p w:rsidR="00E932F3" w:rsidRDefault="00E932F3" w:rsidP="001C78E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E932F3" w:rsidRDefault="00E932F3">
      <w:pPr>
        <w:sectPr w:rsidR="00E932F3" w:rsidSect="00E932F3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932F3" w:rsidRDefault="00430478">
      <w:r>
        <w:rPr>
          <w:noProof/>
          <w:lang w:eastAsia="ru-RU"/>
        </w:rPr>
        <w:drawing>
          <wp:inline distT="0" distB="0" distL="0" distR="0">
            <wp:extent cx="5943600" cy="7534275"/>
            <wp:effectExtent l="0" t="0" r="0" b="9525"/>
            <wp:docPr id="2" name="Рисунок 2" descr="D:\Мой рабочий стол\Фото домов\Новая папка\х. Хвощеватое, ул. Луговая, д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рабочий стол\Фото домов\Новая папка\х. Хвощеватое, ул. Луговая, д.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2F3" w:rsidSect="00E932F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CC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57D"/>
    <w:rsid w:val="001C78EC"/>
    <w:rsid w:val="0022087D"/>
    <w:rsid w:val="00272560"/>
    <w:rsid w:val="00430478"/>
    <w:rsid w:val="0045234F"/>
    <w:rsid w:val="0054757D"/>
    <w:rsid w:val="005E058D"/>
    <w:rsid w:val="00703FFF"/>
    <w:rsid w:val="007D0DDA"/>
    <w:rsid w:val="008006F3"/>
    <w:rsid w:val="008166F8"/>
    <w:rsid w:val="00822046"/>
    <w:rsid w:val="00837EB9"/>
    <w:rsid w:val="00994CCC"/>
    <w:rsid w:val="009E1528"/>
    <w:rsid w:val="009E2184"/>
    <w:rsid w:val="00AF0B0A"/>
    <w:rsid w:val="00BF0D4A"/>
    <w:rsid w:val="00C27E18"/>
    <w:rsid w:val="00E932F3"/>
    <w:rsid w:val="00EA0B2F"/>
    <w:rsid w:val="00EB4B01"/>
    <w:rsid w:val="00F4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150B"/>
  <w15:docId w15:val="{DC5EA4A3-E814-477D-AE75-5CCA2695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Andale Sans U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78EC"/>
    <w:pPr>
      <w:spacing w:after="160" w:line="256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478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1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Евгения Александровна</dc:creator>
  <cp:keywords/>
  <dc:description/>
  <cp:lastModifiedBy>Петрова Евгения Александровна</cp:lastModifiedBy>
  <cp:revision>48</cp:revision>
  <cp:lastPrinted>2024-12-26T08:53:00Z</cp:lastPrinted>
  <dcterms:created xsi:type="dcterms:W3CDTF">2024-12-23T09:16:00Z</dcterms:created>
  <dcterms:modified xsi:type="dcterms:W3CDTF">2024-12-26T08:55:00Z</dcterms:modified>
</cp:coreProperties>
</file>